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01" w:type="dxa"/>
        <w:jc w:val="center"/>
        <w:tblLook w:val="04A0" w:firstRow="1" w:lastRow="0" w:firstColumn="1" w:lastColumn="0" w:noHBand="0" w:noVBand="1"/>
      </w:tblPr>
      <w:tblGrid>
        <w:gridCol w:w="1896"/>
        <w:gridCol w:w="3095"/>
        <w:gridCol w:w="2710"/>
      </w:tblGrid>
      <w:tr w:rsidR="00DD4EF1" w:rsidRPr="00FA3C8E" w14:paraId="66BB587E" w14:textId="77777777" w:rsidTr="00C366C7">
        <w:trPr>
          <w:jc w:val="center"/>
        </w:trPr>
        <w:tc>
          <w:tcPr>
            <w:tcW w:w="7701" w:type="dxa"/>
            <w:gridSpan w:val="3"/>
          </w:tcPr>
          <w:p w14:paraId="2DE28955" w14:textId="77777777" w:rsidR="00DD4EF1" w:rsidRPr="00FA3C8E" w:rsidRDefault="00DD4EF1" w:rsidP="000F03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Jugular venous pulse (JVP)</w:t>
            </w:r>
          </w:p>
        </w:tc>
      </w:tr>
      <w:tr w:rsidR="00DD4EF1" w:rsidRPr="00FA3C8E" w14:paraId="572D0B0C" w14:textId="77777777" w:rsidTr="00C366C7">
        <w:trPr>
          <w:jc w:val="center"/>
        </w:trPr>
        <w:tc>
          <w:tcPr>
            <w:tcW w:w="1896" w:type="dxa"/>
          </w:tcPr>
          <w:p w14:paraId="3C3ED914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 wave</w:t>
            </w:r>
          </w:p>
        </w:tc>
        <w:tc>
          <w:tcPr>
            <w:tcW w:w="3095" w:type="dxa"/>
          </w:tcPr>
          <w:p w14:paraId="521A9F0B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Atrial contraction</w:t>
            </w:r>
          </w:p>
        </w:tc>
        <w:tc>
          <w:tcPr>
            <w:tcW w:w="2710" w:type="dxa"/>
          </w:tcPr>
          <w:p w14:paraId="62544D79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Absent: atrial fibrillation</w:t>
            </w:r>
          </w:p>
        </w:tc>
      </w:tr>
      <w:tr w:rsidR="00DD4EF1" w:rsidRPr="00FA3C8E" w14:paraId="1F98D8DC" w14:textId="77777777" w:rsidTr="00C366C7">
        <w:trPr>
          <w:jc w:val="center"/>
        </w:trPr>
        <w:tc>
          <w:tcPr>
            <w:tcW w:w="1896" w:type="dxa"/>
          </w:tcPr>
          <w:p w14:paraId="760DC15E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C wave</w:t>
            </w:r>
          </w:p>
        </w:tc>
        <w:tc>
          <w:tcPr>
            <w:tcW w:w="3095" w:type="dxa"/>
          </w:tcPr>
          <w:p w14:paraId="08C03694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RV contraction</w:t>
            </w:r>
          </w:p>
          <w:p w14:paraId="50FA6FF5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FA3C8E">
              <w:rPr>
                <w:rFonts w:ascii="Calibri" w:hAnsi="Calibri"/>
                <w:sz w:val="16"/>
                <w:szCs w:val="16"/>
              </w:rPr>
              <w:t>closed</w:t>
            </w:r>
            <w:proofErr w:type="gramEnd"/>
            <w:r w:rsidRPr="00FA3C8E">
              <w:rPr>
                <w:rFonts w:ascii="Calibri" w:hAnsi="Calibri"/>
                <w:sz w:val="16"/>
                <w:szCs w:val="16"/>
              </w:rPr>
              <w:t xml:space="preserve"> tricuspid bulging)</w:t>
            </w:r>
          </w:p>
        </w:tc>
        <w:tc>
          <w:tcPr>
            <w:tcW w:w="2710" w:type="dxa"/>
          </w:tcPr>
          <w:p w14:paraId="32A5D994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4EF1" w:rsidRPr="00FA3C8E" w14:paraId="0B77FBAA" w14:textId="77777777" w:rsidTr="00C366C7">
        <w:trPr>
          <w:jc w:val="center"/>
        </w:trPr>
        <w:tc>
          <w:tcPr>
            <w:tcW w:w="1896" w:type="dxa"/>
          </w:tcPr>
          <w:p w14:paraId="45C43E72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X descent</w:t>
            </w:r>
          </w:p>
        </w:tc>
        <w:tc>
          <w:tcPr>
            <w:tcW w:w="3095" w:type="dxa"/>
          </w:tcPr>
          <w:p w14:paraId="149C830B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Atrial relaxation</w:t>
            </w:r>
          </w:p>
          <w:p w14:paraId="535BF87D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Tricuspid valve moves downward</w:t>
            </w:r>
          </w:p>
        </w:tc>
        <w:tc>
          <w:tcPr>
            <w:tcW w:w="2710" w:type="dxa"/>
          </w:tcPr>
          <w:p w14:paraId="0A58B5CB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Absent: tricuspid regurgitation</w:t>
            </w:r>
          </w:p>
          <w:p w14:paraId="0842F32F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Prominent: right HF</w:t>
            </w:r>
          </w:p>
        </w:tc>
      </w:tr>
      <w:tr w:rsidR="00DD4EF1" w:rsidRPr="00FA3C8E" w14:paraId="5DA824E3" w14:textId="77777777" w:rsidTr="00C366C7">
        <w:trPr>
          <w:jc w:val="center"/>
        </w:trPr>
        <w:tc>
          <w:tcPr>
            <w:tcW w:w="1896" w:type="dxa"/>
          </w:tcPr>
          <w:p w14:paraId="14FE54F8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V wave</w:t>
            </w:r>
          </w:p>
        </w:tc>
        <w:tc>
          <w:tcPr>
            <w:tcW w:w="3095" w:type="dxa"/>
          </w:tcPr>
          <w:p w14:paraId="7C0E6803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Right atrium filling</w:t>
            </w:r>
          </w:p>
          <w:p w14:paraId="4FB92497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Closed tricuspid valve</w:t>
            </w:r>
          </w:p>
        </w:tc>
        <w:tc>
          <w:tcPr>
            <w:tcW w:w="2710" w:type="dxa"/>
          </w:tcPr>
          <w:p w14:paraId="0CBD851B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4EF1" w:rsidRPr="00FA3C8E" w14:paraId="5E6363BA" w14:textId="77777777" w:rsidTr="00C366C7">
        <w:trPr>
          <w:jc w:val="center"/>
        </w:trPr>
        <w:tc>
          <w:tcPr>
            <w:tcW w:w="1896" w:type="dxa"/>
          </w:tcPr>
          <w:p w14:paraId="169C0EA1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Y descent</w:t>
            </w:r>
          </w:p>
        </w:tc>
        <w:tc>
          <w:tcPr>
            <w:tcW w:w="3095" w:type="dxa"/>
          </w:tcPr>
          <w:p w14:paraId="7BE9FB1F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Atrium empties</w:t>
            </w:r>
            <w:r w:rsidRPr="00FA3C8E">
              <w:rPr>
                <w:rFonts w:ascii="Calibri" w:hAnsi="Calibri"/>
                <w:sz w:val="16"/>
                <w:szCs w:val="16"/>
              </w:rPr>
              <w:t xml:space="preserve"> into ventricle</w:t>
            </w:r>
          </w:p>
        </w:tc>
        <w:tc>
          <w:tcPr>
            <w:tcW w:w="2710" w:type="dxa"/>
          </w:tcPr>
          <w:p w14:paraId="5A53BCC9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Prominent: constrictive pericarditis</w:t>
            </w:r>
          </w:p>
          <w:p w14:paraId="597E53D8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 xml:space="preserve">Absent: cardiac </w:t>
            </w:r>
            <w:proofErr w:type="spellStart"/>
            <w:r w:rsidRPr="00FA3C8E">
              <w:rPr>
                <w:rFonts w:ascii="Calibri" w:hAnsi="Calibri"/>
                <w:b/>
                <w:sz w:val="16"/>
                <w:szCs w:val="16"/>
              </w:rPr>
              <w:t>tamponade</w:t>
            </w:r>
            <w:proofErr w:type="spellEnd"/>
          </w:p>
        </w:tc>
      </w:tr>
      <w:tr w:rsidR="00DD4EF1" w:rsidRPr="00FA3C8E" w14:paraId="60631C73" w14:textId="77777777" w:rsidTr="00C366C7">
        <w:trPr>
          <w:jc w:val="center"/>
        </w:trPr>
        <w:tc>
          <w:tcPr>
            <w:tcW w:w="7701" w:type="dxa"/>
            <w:gridSpan w:val="3"/>
          </w:tcPr>
          <w:p w14:paraId="25F5C3BE" w14:textId="77777777" w:rsidR="00DD4EF1" w:rsidRPr="00FA3C8E" w:rsidRDefault="00DD4EF1" w:rsidP="000F0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Heart Sounds</w:t>
            </w:r>
          </w:p>
        </w:tc>
      </w:tr>
      <w:tr w:rsidR="00DD4EF1" w:rsidRPr="00FA3C8E" w14:paraId="5D9D3A59" w14:textId="77777777" w:rsidTr="00C366C7">
        <w:trPr>
          <w:jc w:val="center"/>
        </w:trPr>
        <w:tc>
          <w:tcPr>
            <w:tcW w:w="1896" w:type="dxa"/>
          </w:tcPr>
          <w:p w14:paraId="55474C1B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S1</w:t>
            </w:r>
          </w:p>
        </w:tc>
        <w:tc>
          <w:tcPr>
            <w:tcW w:w="3095" w:type="dxa"/>
          </w:tcPr>
          <w:p w14:paraId="2B3F89F7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Mitral</w:t>
            </w:r>
            <w:r w:rsidRPr="00FA3C8E">
              <w:rPr>
                <w:rFonts w:ascii="Calibri" w:hAnsi="Calibri"/>
                <w:sz w:val="16"/>
                <w:szCs w:val="16"/>
              </w:rPr>
              <w:t xml:space="preserve"> valve closure</w:t>
            </w:r>
          </w:p>
          <w:p w14:paraId="3F9CA09F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Tricuspid</w:t>
            </w:r>
            <w:r w:rsidRPr="00FA3C8E">
              <w:rPr>
                <w:rFonts w:ascii="Calibri" w:hAnsi="Calibri"/>
                <w:sz w:val="16"/>
                <w:szCs w:val="16"/>
              </w:rPr>
              <w:t xml:space="preserve"> valve closure</w:t>
            </w:r>
          </w:p>
        </w:tc>
        <w:tc>
          <w:tcPr>
            <w:tcW w:w="2710" w:type="dxa"/>
          </w:tcPr>
          <w:p w14:paraId="76CAD012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4EF1" w:rsidRPr="00FA3C8E" w14:paraId="568AACAE" w14:textId="77777777" w:rsidTr="00C366C7">
        <w:trPr>
          <w:jc w:val="center"/>
        </w:trPr>
        <w:tc>
          <w:tcPr>
            <w:tcW w:w="1896" w:type="dxa"/>
          </w:tcPr>
          <w:p w14:paraId="73D45340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S2</w:t>
            </w:r>
          </w:p>
        </w:tc>
        <w:tc>
          <w:tcPr>
            <w:tcW w:w="3095" w:type="dxa"/>
          </w:tcPr>
          <w:p w14:paraId="338AC62C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Aortic</w:t>
            </w:r>
            <w:r w:rsidRPr="00FA3C8E">
              <w:rPr>
                <w:rFonts w:ascii="Calibri" w:hAnsi="Calibri"/>
                <w:sz w:val="16"/>
                <w:szCs w:val="16"/>
              </w:rPr>
              <w:t xml:space="preserve"> valve closure</w:t>
            </w:r>
          </w:p>
          <w:p w14:paraId="6DE14CA4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Pulmonary</w:t>
            </w:r>
            <w:r w:rsidRPr="00FA3C8E">
              <w:rPr>
                <w:rFonts w:ascii="Calibri" w:hAnsi="Calibri"/>
                <w:sz w:val="16"/>
                <w:szCs w:val="16"/>
              </w:rPr>
              <w:t xml:space="preserve"> valve closure</w:t>
            </w:r>
          </w:p>
        </w:tc>
        <w:tc>
          <w:tcPr>
            <w:tcW w:w="2710" w:type="dxa"/>
          </w:tcPr>
          <w:p w14:paraId="7746146E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4EF1" w:rsidRPr="00FA3C8E" w14:paraId="52CAE6DE" w14:textId="77777777" w:rsidTr="00C366C7">
        <w:trPr>
          <w:jc w:val="center"/>
        </w:trPr>
        <w:tc>
          <w:tcPr>
            <w:tcW w:w="1896" w:type="dxa"/>
          </w:tcPr>
          <w:p w14:paraId="210F7EA2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S3</w:t>
            </w:r>
          </w:p>
        </w:tc>
        <w:tc>
          <w:tcPr>
            <w:tcW w:w="3095" w:type="dxa"/>
          </w:tcPr>
          <w:p w14:paraId="6A79C425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Early diastole</w:t>
            </w:r>
          </w:p>
          <w:p w14:paraId="5C66C197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Increased filling pressures</w:t>
            </w:r>
          </w:p>
        </w:tc>
        <w:tc>
          <w:tcPr>
            <w:tcW w:w="2710" w:type="dxa"/>
          </w:tcPr>
          <w:p w14:paraId="6D1DAB40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Dilated ventricles (</w:t>
            </w:r>
            <w:r w:rsidRPr="00FA3C8E">
              <w:rPr>
                <w:rFonts w:ascii="Calibri" w:hAnsi="Calibri"/>
                <w:b/>
                <w:sz w:val="16"/>
                <w:szCs w:val="16"/>
              </w:rPr>
              <w:t>CHF</w:t>
            </w:r>
            <w:r w:rsidRPr="00FA3C8E">
              <w:rPr>
                <w:rFonts w:ascii="Calibri" w:hAnsi="Calibri"/>
                <w:sz w:val="16"/>
                <w:szCs w:val="16"/>
              </w:rPr>
              <w:t>)</w:t>
            </w:r>
          </w:p>
          <w:p w14:paraId="263F9795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Mitral regurgitation</w:t>
            </w:r>
          </w:p>
          <w:p w14:paraId="70A7072B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Normal in younger people</w:t>
            </w:r>
          </w:p>
        </w:tc>
      </w:tr>
      <w:tr w:rsidR="00DD4EF1" w:rsidRPr="00FA3C8E" w14:paraId="0A549D8F" w14:textId="77777777" w:rsidTr="00C366C7">
        <w:trPr>
          <w:jc w:val="center"/>
        </w:trPr>
        <w:tc>
          <w:tcPr>
            <w:tcW w:w="1896" w:type="dxa"/>
          </w:tcPr>
          <w:p w14:paraId="4D07C25E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S4</w:t>
            </w:r>
          </w:p>
        </w:tc>
        <w:tc>
          <w:tcPr>
            <w:tcW w:w="3095" w:type="dxa"/>
          </w:tcPr>
          <w:p w14:paraId="3DB86352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Atrial kick</w:t>
            </w:r>
          </w:p>
          <w:p w14:paraId="65C70C17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FA3C8E">
              <w:rPr>
                <w:rFonts w:ascii="Calibri" w:hAnsi="Calibri"/>
                <w:sz w:val="16"/>
                <w:szCs w:val="16"/>
              </w:rPr>
              <w:t>forcing</w:t>
            </w:r>
            <w:proofErr w:type="gramEnd"/>
            <w:r w:rsidRPr="00FA3C8E">
              <w:rPr>
                <w:rFonts w:ascii="Calibri" w:hAnsi="Calibri"/>
                <w:sz w:val="16"/>
                <w:szCs w:val="16"/>
              </w:rPr>
              <w:t xml:space="preserve"> blood into</w:t>
            </w:r>
            <w:r w:rsidR="00C366C7" w:rsidRPr="00FA3C8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A3C8E">
              <w:rPr>
                <w:rFonts w:ascii="Calibri" w:hAnsi="Calibri"/>
                <w:sz w:val="16"/>
                <w:szCs w:val="16"/>
              </w:rPr>
              <w:t>noncompliant ventricle)</w:t>
            </w:r>
          </w:p>
        </w:tc>
        <w:tc>
          <w:tcPr>
            <w:tcW w:w="2710" w:type="dxa"/>
          </w:tcPr>
          <w:p w14:paraId="2027BD40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LV hypertrophy</w:t>
            </w:r>
          </w:p>
          <w:p w14:paraId="2F94137F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FA3C8E">
              <w:rPr>
                <w:rFonts w:ascii="Calibri" w:hAnsi="Calibri"/>
                <w:b/>
                <w:sz w:val="16"/>
                <w:szCs w:val="16"/>
              </w:rPr>
              <w:t>prolonged</w:t>
            </w:r>
            <w:proofErr w:type="gramEnd"/>
            <w:r w:rsidRPr="00FA3C8E">
              <w:rPr>
                <w:rFonts w:ascii="Calibri" w:hAnsi="Calibri"/>
                <w:b/>
                <w:sz w:val="16"/>
                <w:szCs w:val="16"/>
              </w:rPr>
              <w:t xml:space="preserve"> HTN</w:t>
            </w:r>
            <w:r w:rsidRPr="00FA3C8E">
              <w:rPr>
                <w:rFonts w:ascii="Calibri" w:hAnsi="Calibri"/>
                <w:sz w:val="16"/>
                <w:szCs w:val="16"/>
              </w:rPr>
              <w:t>)</w:t>
            </w:r>
          </w:p>
          <w:p w14:paraId="5EBCC168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Always abnormal</w:t>
            </w:r>
          </w:p>
        </w:tc>
      </w:tr>
      <w:tr w:rsidR="00DD4EF1" w:rsidRPr="00FA3C8E" w14:paraId="3DD2D401" w14:textId="77777777" w:rsidTr="00C366C7">
        <w:trPr>
          <w:jc w:val="center"/>
        </w:trPr>
        <w:tc>
          <w:tcPr>
            <w:tcW w:w="7701" w:type="dxa"/>
            <w:gridSpan w:val="3"/>
          </w:tcPr>
          <w:p w14:paraId="6B2D2434" w14:textId="77777777" w:rsidR="00DD4EF1" w:rsidRPr="00FA3C8E" w:rsidRDefault="00DD4EF1" w:rsidP="000F0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Splitting of S2 (Aortic then Pulmonic)</w:t>
            </w:r>
          </w:p>
        </w:tc>
      </w:tr>
      <w:tr w:rsidR="00C366C7" w:rsidRPr="00FA3C8E" w14:paraId="4E8EE6E2" w14:textId="77777777" w:rsidTr="007C1BB8">
        <w:trPr>
          <w:jc w:val="center"/>
        </w:trPr>
        <w:tc>
          <w:tcPr>
            <w:tcW w:w="1896" w:type="dxa"/>
          </w:tcPr>
          <w:p w14:paraId="5C1C009B" w14:textId="77777777" w:rsidR="00C366C7" w:rsidRPr="00FA3C8E" w:rsidRDefault="00C366C7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Normal</w:t>
            </w:r>
          </w:p>
        </w:tc>
        <w:tc>
          <w:tcPr>
            <w:tcW w:w="5805" w:type="dxa"/>
            <w:gridSpan w:val="2"/>
          </w:tcPr>
          <w:p w14:paraId="395016C5" w14:textId="77777777" w:rsidR="00C366C7" w:rsidRPr="00FA3C8E" w:rsidRDefault="00C366C7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Inspiration increases venous return</w:t>
            </w:r>
          </w:p>
          <w:p w14:paraId="508662F3" w14:textId="77777777" w:rsidR="00C366C7" w:rsidRPr="00FA3C8E" w:rsidRDefault="00C366C7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Incr. RV stroke volume – delayed pulmonic valve closure</w:t>
            </w:r>
          </w:p>
        </w:tc>
      </w:tr>
      <w:tr w:rsidR="00DD4EF1" w:rsidRPr="00FA3C8E" w14:paraId="7A50EB3E" w14:textId="77777777" w:rsidTr="00C366C7">
        <w:trPr>
          <w:jc w:val="center"/>
        </w:trPr>
        <w:tc>
          <w:tcPr>
            <w:tcW w:w="1896" w:type="dxa"/>
          </w:tcPr>
          <w:p w14:paraId="5B3C4770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Wide</w:t>
            </w:r>
          </w:p>
        </w:tc>
        <w:tc>
          <w:tcPr>
            <w:tcW w:w="3095" w:type="dxa"/>
          </w:tcPr>
          <w:p w14:paraId="328D7DA3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Exaggerated normal splitting</w:t>
            </w:r>
          </w:p>
          <w:p w14:paraId="7919A9E8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Delayed RV emptying</w:t>
            </w:r>
          </w:p>
        </w:tc>
        <w:tc>
          <w:tcPr>
            <w:tcW w:w="2710" w:type="dxa"/>
          </w:tcPr>
          <w:p w14:paraId="6898255C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Pulmonic stenosis</w:t>
            </w:r>
          </w:p>
          <w:p w14:paraId="2FDE32D5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Right bundle branch block</w:t>
            </w:r>
          </w:p>
        </w:tc>
      </w:tr>
      <w:tr w:rsidR="00DD4EF1" w:rsidRPr="00FA3C8E" w14:paraId="5384F3E5" w14:textId="77777777" w:rsidTr="00C366C7">
        <w:trPr>
          <w:jc w:val="center"/>
        </w:trPr>
        <w:tc>
          <w:tcPr>
            <w:tcW w:w="1896" w:type="dxa"/>
          </w:tcPr>
          <w:p w14:paraId="0D5DAFE0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Fixed</w:t>
            </w:r>
          </w:p>
        </w:tc>
        <w:tc>
          <w:tcPr>
            <w:tcW w:w="3095" w:type="dxa"/>
          </w:tcPr>
          <w:p w14:paraId="5E30CBB6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Inc. RV volume</w:t>
            </w:r>
          </w:p>
          <w:p w14:paraId="1103ECD2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Pulmonic closure always delayed</w:t>
            </w:r>
          </w:p>
        </w:tc>
        <w:tc>
          <w:tcPr>
            <w:tcW w:w="2710" w:type="dxa"/>
          </w:tcPr>
          <w:p w14:paraId="5EA0F6C0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ASD</w:t>
            </w:r>
          </w:p>
          <w:p w14:paraId="60270202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FA3C8E">
              <w:rPr>
                <w:rFonts w:ascii="Calibri" w:hAnsi="Calibri"/>
                <w:sz w:val="16"/>
                <w:szCs w:val="16"/>
              </w:rPr>
              <w:t>left</w:t>
            </w:r>
            <w:proofErr w:type="gramEnd"/>
            <w:r w:rsidRPr="00FA3C8E">
              <w:rPr>
                <w:rFonts w:ascii="Calibri" w:hAnsi="Calibri"/>
                <w:sz w:val="16"/>
                <w:szCs w:val="16"/>
              </w:rPr>
              <w:t xml:space="preserve"> to right shunt)</w:t>
            </w:r>
          </w:p>
        </w:tc>
      </w:tr>
      <w:tr w:rsidR="00DD4EF1" w:rsidRPr="00FA3C8E" w14:paraId="4AB6085A" w14:textId="77777777" w:rsidTr="00C366C7">
        <w:trPr>
          <w:jc w:val="center"/>
        </w:trPr>
        <w:tc>
          <w:tcPr>
            <w:tcW w:w="1896" w:type="dxa"/>
          </w:tcPr>
          <w:p w14:paraId="2E8D8AFC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Paradoxical</w:t>
            </w:r>
          </w:p>
        </w:tc>
        <w:tc>
          <w:tcPr>
            <w:tcW w:w="3095" w:type="dxa"/>
          </w:tcPr>
          <w:p w14:paraId="0719A384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Delayed aortic valve closure</w:t>
            </w:r>
          </w:p>
          <w:p w14:paraId="7DA2BABE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(P2 before A2)</w:t>
            </w:r>
          </w:p>
          <w:p w14:paraId="66E30947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Splitting heard better w/ expiration</w:t>
            </w:r>
          </w:p>
        </w:tc>
        <w:tc>
          <w:tcPr>
            <w:tcW w:w="2710" w:type="dxa"/>
          </w:tcPr>
          <w:p w14:paraId="2EE7C52E" w14:textId="77777777" w:rsidR="00DD4EF1" w:rsidRPr="00FA3C8E" w:rsidRDefault="00DD4EF1" w:rsidP="000F03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3C8E">
              <w:rPr>
                <w:rFonts w:ascii="Calibri" w:hAnsi="Calibri"/>
                <w:b/>
                <w:sz w:val="16"/>
                <w:szCs w:val="16"/>
              </w:rPr>
              <w:t>Aortic stenosis</w:t>
            </w:r>
          </w:p>
          <w:p w14:paraId="0C844E21" w14:textId="77777777" w:rsidR="00DD4EF1" w:rsidRPr="00FA3C8E" w:rsidRDefault="00DD4EF1" w:rsidP="000F031C">
            <w:pPr>
              <w:rPr>
                <w:rFonts w:ascii="Calibri" w:hAnsi="Calibri"/>
                <w:sz w:val="16"/>
                <w:szCs w:val="16"/>
              </w:rPr>
            </w:pPr>
            <w:r w:rsidRPr="00FA3C8E">
              <w:rPr>
                <w:rFonts w:ascii="Calibri" w:hAnsi="Calibri"/>
                <w:sz w:val="16"/>
                <w:szCs w:val="16"/>
              </w:rPr>
              <w:t>Left bundle branch block</w:t>
            </w:r>
          </w:p>
        </w:tc>
      </w:tr>
    </w:tbl>
    <w:p w14:paraId="446B3FA9" w14:textId="77777777" w:rsidR="005331B5" w:rsidRDefault="005331B5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5965" w:type="dxa"/>
        <w:jc w:val="center"/>
        <w:tblLook w:val="04A0" w:firstRow="1" w:lastRow="0" w:firstColumn="1" w:lastColumn="0" w:noHBand="0" w:noVBand="1"/>
      </w:tblPr>
      <w:tblGrid>
        <w:gridCol w:w="1340"/>
        <w:gridCol w:w="1924"/>
        <w:gridCol w:w="2701"/>
      </w:tblGrid>
      <w:tr w:rsidR="00FA3C8E" w14:paraId="5F7FEC31" w14:textId="77777777" w:rsidTr="00727F65">
        <w:trPr>
          <w:jc w:val="center"/>
        </w:trPr>
        <w:tc>
          <w:tcPr>
            <w:tcW w:w="5965" w:type="dxa"/>
            <w:gridSpan w:val="3"/>
          </w:tcPr>
          <w:p w14:paraId="5231E736" w14:textId="77777777" w:rsidR="00FA3C8E" w:rsidRDefault="00FA3C8E" w:rsidP="00727F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Bedside Maneuvers</w:t>
            </w:r>
          </w:p>
        </w:tc>
      </w:tr>
      <w:tr w:rsidR="00FA3C8E" w14:paraId="3A7B08DB" w14:textId="77777777" w:rsidTr="00727F65">
        <w:trPr>
          <w:jc w:val="center"/>
        </w:trPr>
        <w:tc>
          <w:tcPr>
            <w:tcW w:w="1340" w:type="dxa"/>
          </w:tcPr>
          <w:p w14:paraId="4994EB04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Inspiration</w:t>
            </w:r>
          </w:p>
        </w:tc>
        <w:tc>
          <w:tcPr>
            <w:tcW w:w="1924" w:type="dxa"/>
          </w:tcPr>
          <w:p w14:paraId="7108E2C6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Increase venous return</w:t>
            </w:r>
          </w:p>
        </w:tc>
        <w:tc>
          <w:tcPr>
            <w:tcW w:w="2701" w:type="dxa"/>
          </w:tcPr>
          <w:p w14:paraId="7CF0BC76" w14:textId="77777777" w:rsidR="00FA3C8E" w:rsidRPr="00E61EE2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61EE2">
              <w:rPr>
                <w:rFonts w:ascii="Calibri" w:hAnsi="Calibri"/>
                <w:b/>
                <w:sz w:val="16"/>
                <w:szCs w:val="16"/>
              </w:rPr>
              <w:t>Increases R heart sound intensity</w:t>
            </w:r>
          </w:p>
        </w:tc>
      </w:tr>
      <w:tr w:rsidR="00FA3C8E" w14:paraId="43C4F638" w14:textId="77777777" w:rsidTr="00727F65">
        <w:trPr>
          <w:jc w:val="center"/>
        </w:trPr>
        <w:tc>
          <w:tcPr>
            <w:tcW w:w="1340" w:type="dxa"/>
          </w:tcPr>
          <w:p w14:paraId="1D0F9B7E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Hand grip</w:t>
            </w:r>
          </w:p>
        </w:tc>
        <w:tc>
          <w:tcPr>
            <w:tcW w:w="1924" w:type="dxa"/>
          </w:tcPr>
          <w:p w14:paraId="7ACCF3C2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Increase afterload</w:t>
            </w:r>
          </w:p>
        </w:tc>
        <w:tc>
          <w:tcPr>
            <w:tcW w:w="2701" w:type="dxa"/>
          </w:tcPr>
          <w:p w14:paraId="23B04227" w14:textId="77777777" w:rsidR="00FA3C8E" w:rsidRPr="00175879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5879">
              <w:rPr>
                <w:rFonts w:ascii="Calibri" w:hAnsi="Calibri"/>
                <w:b/>
                <w:sz w:val="16"/>
                <w:szCs w:val="16"/>
              </w:rPr>
              <w:t>Increases MR, AR, VSD murmurs</w:t>
            </w:r>
          </w:p>
          <w:p w14:paraId="3BE6A291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Decreases HOCM murmur</w:t>
            </w:r>
          </w:p>
          <w:p w14:paraId="19F76AB2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Later MVP click</w:t>
            </w:r>
          </w:p>
        </w:tc>
      </w:tr>
      <w:tr w:rsidR="00FA3C8E" w14:paraId="1DA18156" w14:textId="77777777" w:rsidTr="00727F65">
        <w:trPr>
          <w:jc w:val="center"/>
        </w:trPr>
        <w:tc>
          <w:tcPr>
            <w:tcW w:w="1340" w:type="dxa"/>
          </w:tcPr>
          <w:p w14:paraId="7626AE16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Valsalva</w:t>
            </w:r>
            <w:proofErr w:type="spellEnd"/>
          </w:p>
          <w:p w14:paraId="44F189D6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Standing up</w:t>
            </w:r>
          </w:p>
        </w:tc>
        <w:tc>
          <w:tcPr>
            <w:tcW w:w="1924" w:type="dxa"/>
          </w:tcPr>
          <w:p w14:paraId="0141BCB9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Decrease preload</w:t>
            </w:r>
          </w:p>
        </w:tc>
        <w:tc>
          <w:tcPr>
            <w:tcW w:w="2701" w:type="dxa"/>
          </w:tcPr>
          <w:p w14:paraId="51F1C0D9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Decreases most murmur intensities</w:t>
            </w:r>
          </w:p>
          <w:p w14:paraId="42803527" w14:textId="77777777" w:rsidR="00FA3C8E" w:rsidRPr="00175879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5879">
              <w:rPr>
                <w:rFonts w:ascii="Calibri" w:hAnsi="Calibri"/>
                <w:b/>
                <w:sz w:val="16"/>
                <w:szCs w:val="16"/>
              </w:rPr>
              <w:t>Increases HOCM murmur</w:t>
            </w:r>
          </w:p>
          <w:p w14:paraId="4B83E2D2" w14:textId="77777777" w:rsidR="00FA3C8E" w:rsidRPr="00175879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5879">
              <w:rPr>
                <w:rFonts w:ascii="Calibri" w:hAnsi="Calibri"/>
                <w:b/>
                <w:sz w:val="16"/>
                <w:szCs w:val="16"/>
              </w:rPr>
              <w:t>Earlier MVP click</w:t>
            </w:r>
          </w:p>
        </w:tc>
      </w:tr>
      <w:tr w:rsidR="00FA3C8E" w14:paraId="4F977D55" w14:textId="77777777" w:rsidTr="00727F65">
        <w:trPr>
          <w:jc w:val="center"/>
        </w:trPr>
        <w:tc>
          <w:tcPr>
            <w:tcW w:w="1340" w:type="dxa"/>
          </w:tcPr>
          <w:p w14:paraId="57EB7B0F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Rapid squatting</w:t>
            </w:r>
          </w:p>
        </w:tc>
        <w:tc>
          <w:tcPr>
            <w:tcW w:w="1924" w:type="dxa"/>
          </w:tcPr>
          <w:p w14:paraId="7FDCDED7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Increase venous return</w:t>
            </w:r>
          </w:p>
          <w:p w14:paraId="575DC9A0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Increase preload</w:t>
            </w:r>
          </w:p>
          <w:p w14:paraId="440CF224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Increase afterload</w:t>
            </w:r>
          </w:p>
        </w:tc>
        <w:tc>
          <w:tcPr>
            <w:tcW w:w="2701" w:type="dxa"/>
          </w:tcPr>
          <w:p w14:paraId="3FB221F3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Decreases HOCM murmur</w:t>
            </w:r>
          </w:p>
          <w:p w14:paraId="2FCD3D12" w14:textId="77777777" w:rsidR="00FA3C8E" w:rsidRPr="00175879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5879">
              <w:rPr>
                <w:rFonts w:ascii="Calibri" w:hAnsi="Calibri"/>
                <w:b/>
                <w:sz w:val="16"/>
                <w:szCs w:val="16"/>
              </w:rPr>
              <w:t>Increases AS murmur</w:t>
            </w:r>
          </w:p>
          <w:p w14:paraId="6FACB48D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Later MVP click</w:t>
            </w:r>
          </w:p>
        </w:tc>
      </w:tr>
    </w:tbl>
    <w:p w14:paraId="0BB01EC5" w14:textId="77777777" w:rsidR="00FA3C8E" w:rsidRDefault="00FA3C8E">
      <w:pPr>
        <w:rPr>
          <w:rFonts w:ascii="Calibri" w:hAnsi="Calibri"/>
          <w:sz w:val="16"/>
          <w:szCs w:val="16"/>
        </w:rPr>
      </w:pPr>
    </w:p>
    <w:p w14:paraId="01B00651" w14:textId="58EEFC22" w:rsidR="00FA3C8E" w:rsidRDefault="00FA3C8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634B92B9" w14:textId="77777777" w:rsidR="00FA3C8E" w:rsidRDefault="00FA3C8E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7E9917C5" w14:textId="77777777" w:rsidR="00FA3C8E" w:rsidRPr="00FA3C8E" w:rsidRDefault="00FA3C8E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7713" w:type="dxa"/>
        <w:jc w:val="center"/>
        <w:tblLook w:val="04A0" w:firstRow="1" w:lastRow="0" w:firstColumn="1" w:lastColumn="0" w:noHBand="0" w:noVBand="1"/>
      </w:tblPr>
      <w:tblGrid>
        <w:gridCol w:w="418"/>
        <w:gridCol w:w="1478"/>
        <w:gridCol w:w="3107"/>
        <w:gridCol w:w="2710"/>
      </w:tblGrid>
      <w:tr w:rsidR="00FA3C8E" w14:paraId="6768726E" w14:textId="77777777" w:rsidTr="00727F65">
        <w:trPr>
          <w:jc w:val="center"/>
        </w:trPr>
        <w:tc>
          <w:tcPr>
            <w:tcW w:w="7713" w:type="dxa"/>
            <w:gridSpan w:val="4"/>
          </w:tcPr>
          <w:p w14:paraId="75916F51" w14:textId="77777777" w:rsidR="00FA3C8E" w:rsidRDefault="00FA3C8E" w:rsidP="00727F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Heart murmurs</w:t>
            </w:r>
          </w:p>
        </w:tc>
      </w:tr>
      <w:tr w:rsidR="00FA3C8E" w14:paraId="1781976E" w14:textId="77777777" w:rsidTr="00727F65">
        <w:trPr>
          <w:jc w:val="center"/>
        </w:trPr>
        <w:tc>
          <w:tcPr>
            <w:tcW w:w="418" w:type="dxa"/>
            <w:vMerge w:val="restart"/>
            <w:textDirection w:val="btLr"/>
          </w:tcPr>
          <w:p w14:paraId="2CFAD77B" w14:textId="77777777" w:rsidR="00FA3C8E" w:rsidRDefault="00FA3C8E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Systolic</w:t>
            </w:r>
          </w:p>
        </w:tc>
        <w:tc>
          <w:tcPr>
            <w:tcW w:w="1478" w:type="dxa"/>
          </w:tcPr>
          <w:p w14:paraId="2E294447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Aortic</w:t>
            </w:r>
          </w:p>
          <w:p w14:paraId="002D3349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Stenosis</w:t>
            </w:r>
          </w:p>
        </w:tc>
        <w:tc>
          <w:tcPr>
            <w:tcW w:w="3107" w:type="dxa"/>
          </w:tcPr>
          <w:p w14:paraId="611522AD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Cresendo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>-decrescendo systolic murmur</w:t>
            </w:r>
          </w:p>
          <w:p w14:paraId="02E038AB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Radiates to carotids</w:t>
            </w:r>
          </w:p>
          <w:p w14:paraId="6EEAB69C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Weak and delayed pulses</w:t>
            </w:r>
          </w:p>
          <w:p w14:paraId="3D6C6B3F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pulsus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parvus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tardus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035B21F0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Syncope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dec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flow to brain)</w:t>
            </w:r>
          </w:p>
          <w:p w14:paraId="5A31A3B1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Angina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dec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flow to heart)</w:t>
            </w:r>
          </w:p>
          <w:p w14:paraId="3D619D49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Dyspnea</w:t>
            </w:r>
            <w:r>
              <w:rPr>
                <w:rFonts w:ascii="Calibri" w:hAnsi="Calibri"/>
                <w:sz w:val="16"/>
                <w:szCs w:val="16"/>
              </w:rPr>
              <w:t xml:space="preserve"> (backup flow)</w:t>
            </w:r>
          </w:p>
        </w:tc>
        <w:tc>
          <w:tcPr>
            <w:tcW w:w="2710" w:type="dxa"/>
          </w:tcPr>
          <w:p w14:paraId="64DBC725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Williams syndrome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supravalvular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5E73B72C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Calcification</w:t>
            </w:r>
            <w:r>
              <w:rPr>
                <w:rFonts w:ascii="Calibri" w:hAnsi="Calibri"/>
                <w:sz w:val="16"/>
                <w:szCs w:val="16"/>
              </w:rPr>
              <w:t xml:space="preserve"> w/ age</w:t>
            </w:r>
          </w:p>
          <w:p w14:paraId="1846FFEF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Early calcification of bicuspid</w:t>
            </w:r>
          </w:p>
          <w:p w14:paraId="76D52B58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</w:p>
          <w:p w14:paraId="6AECBFA9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Pulm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>. Stenosis: rubella</w:t>
            </w:r>
          </w:p>
        </w:tc>
      </w:tr>
      <w:tr w:rsidR="00FA3C8E" w14:paraId="68E955B5" w14:textId="77777777" w:rsidTr="00727F65">
        <w:trPr>
          <w:jc w:val="center"/>
        </w:trPr>
        <w:tc>
          <w:tcPr>
            <w:tcW w:w="418" w:type="dxa"/>
            <w:vMerge/>
          </w:tcPr>
          <w:p w14:paraId="619B1320" w14:textId="77777777" w:rsidR="00FA3C8E" w:rsidRDefault="00FA3C8E" w:rsidP="00727F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78" w:type="dxa"/>
          </w:tcPr>
          <w:p w14:paraId="1539AD5C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Mitral/Tricuspid</w:t>
            </w:r>
          </w:p>
          <w:p w14:paraId="60BC6A20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Regurgitation</w:t>
            </w:r>
          </w:p>
        </w:tc>
        <w:tc>
          <w:tcPr>
            <w:tcW w:w="3107" w:type="dxa"/>
          </w:tcPr>
          <w:p w14:paraId="3740474F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Holosystolic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blowing systolic murmur</w:t>
            </w:r>
          </w:p>
          <w:p w14:paraId="37FC7AF1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Mitral: loudest at apex, axilla radiation</w:t>
            </w:r>
          </w:p>
          <w:p w14:paraId="6C052FD6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Tricuspid: radiates to right sternal border</w:t>
            </w:r>
          </w:p>
        </w:tc>
        <w:tc>
          <w:tcPr>
            <w:tcW w:w="2710" w:type="dxa"/>
          </w:tcPr>
          <w:p w14:paraId="1E091F1A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Rheumatic fever (early)</w:t>
            </w:r>
          </w:p>
          <w:p w14:paraId="5EFAF3BF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9171DA">
              <w:rPr>
                <w:rFonts w:ascii="Calibri" w:hAnsi="Calibri"/>
                <w:b/>
                <w:sz w:val="16"/>
                <w:szCs w:val="16"/>
              </w:rPr>
              <w:t>ndocarditis</w:t>
            </w:r>
          </w:p>
          <w:p w14:paraId="5C65D547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Mitral: ischemic heart disease, MVP,</w:t>
            </w:r>
          </w:p>
          <w:p w14:paraId="49B3FE67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LV dilatation</w:t>
            </w:r>
          </w:p>
          <w:p w14:paraId="193387B1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Tricuspid: RV dilatation</w:t>
            </w:r>
          </w:p>
        </w:tc>
      </w:tr>
      <w:tr w:rsidR="00FA3C8E" w14:paraId="19B89408" w14:textId="77777777" w:rsidTr="00727F65">
        <w:trPr>
          <w:jc w:val="center"/>
        </w:trPr>
        <w:tc>
          <w:tcPr>
            <w:tcW w:w="418" w:type="dxa"/>
            <w:vMerge/>
          </w:tcPr>
          <w:p w14:paraId="5A89FABC" w14:textId="77777777" w:rsidR="00FA3C8E" w:rsidRDefault="00FA3C8E" w:rsidP="00727F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78" w:type="dxa"/>
          </w:tcPr>
          <w:p w14:paraId="7A64F368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Mitral Valve</w:t>
            </w:r>
          </w:p>
          <w:p w14:paraId="0DDAD951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Prolapse</w:t>
            </w:r>
          </w:p>
        </w:tc>
        <w:tc>
          <w:tcPr>
            <w:tcW w:w="3107" w:type="dxa"/>
          </w:tcPr>
          <w:p w14:paraId="1FCFA7B5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Late systolic crescendo murmur</w:t>
            </w:r>
          </w:p>
          <w:p w14:paraId="7C6195D4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Midsystolic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click</w:t>
            </w:r>
            <w:r>
              <w:rPr>
                <w:rFonts w:ascii="Calibri" w:hAnsi="Calibri"/>
                <w:sz w:val="16"/>
                <w:szCs w:val="16"/>
              </w:rPr>
              <w:t xml:space="preserve"> (tensed chordae)</w:t>
            </w:r>
          </w:p>
          <w:p w14:paraId="46BDE65E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Apex</w:t>
            </w:r>
            <w:r>
              <w:rPr>
                <w:rFonts w:ascii="Calibri" w:hAnsi="Calibri"/>
                <w:sz w:val="16"/>
                <w:szCs w:val="16"/>
              </w:rPr>
              <w:t>, loudest before S2</w:t>
            </w:r>
          </w:p>
        </w:tc>
        <w:tc>
          <w:tcPr>
            <w:tcW w:w="2710" w:type="dxa"/>
          </w:tcPr>
          <w:p w14:paraId="7E3B83D4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Myxomatous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degeneration</w:t>
            </w:r>
          </w:p>
          <w:p w14:paraId="4C3D5A7F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Marfan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Ehlers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Danlos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68C584FD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Rheumatic fever</w:t>
            </w:r>
          </w:p>
          <w:p w14:paraId="7C8BC95B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Chordae rupture</w:t>
            </w:r>
          </w:p>
        </w:tc>
      </w:tr>
      <w:tr w:rsidR="00FA3C8E" w14:paraId="1E856E26" w14:textId="77777777" w:rsidTr="00727F65">
        <w:trPr>
          <w:jc w:val="center"/>
        </w:trPr>
        <w:tc>
          <w:tcPr>
            <w:tcW w:w="418" w:type="dxa"/>
            <w:vMerge/>
          </w:tcPr>
          <w:p w14:paraId="5913C701" w14:textId="77777777" w:rsidR="00FA3C8E" w:rsidRDefault="00FA3C8E" w:rsidP="00727F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78" w:type="dxa"/>
          </w:tcPr>
          <w:p w14:paraId="66C651DE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Ventricular</w:t>
            </w:r>
          </w:p>
          <w:p w14:paraId="613FB00D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Septal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Defect</w:t>
            </w:r>
          </w:p>
        </w:tc>
        <w:tc>
          <w:tcPr>
            <w:tcW w:w="3107" w:type="dxa"/>
          </w:tcPr>
          <w:p w14:paraId="6351CCF8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Holosystolic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>, harsh murmur</w:t>
            </w:r>
          </w:p>
          <w:p w14:paraId="543135A9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Loudest in tricuspid area</w:t>
            </w:r>
          </w:p>
          <w:p w14:paraId="7EE47FFD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Leads to </w:t>
            </w: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Eisenmeng</w:t>
            </w:r>
            <w:r>
              <w:rPr>
                <w:rFonts w:ascii="Calibri" w:hAnsi="Calibri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syndrome</w:t>
            </w:r>
          </w:p>
        </w:tc>
        <w:tc>
          <w:tcPr>
            <w:tcW w:w="2710" w:type="dxa"/>
          </w:tcPr>
          <w:p w14:paraId="1F0F06D2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3C8E" w14:paraId="4E6FDBA4" w14:textId="77777777" w:rsidTr="00727F65">
        <w:trPr>
          <w:jc w:val="center"/>
        </w:trPr>
        <w:tc>
          <w:tcPr>
            <w:tcW w:w="418" w:type="dxa"/>
            <w:vMerge w:val="restart"/>
            <w:textDirection w:val="btLr"/>
          </w:tcPr>
          <w:p w14:paraId="7FDF62B2" w14:textId="77777777" w:rsidR="00FA3C8E" w:rsidRDefault="00FA3C8E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Diastolic</w:t>
            </w:r>
          </w:p>
        </w:tc>
        <w:tc>
          <w:tcPr>
            <w:tcW w:w="1478" w:type="dxa"/>
          </w:tcPr>
          <w:p w14:paraId="37DA3E07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Aortic</w:t>
            </w:r>
          </w:p>
          <w:p w14:paraId="4A8A53A8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Regurgitation</w:t>
            </w:r>
          </w:p>
        </w:tc>
        <w:tc>
          <w:tcPr>
            <w:tcW w:w="3107" w:type="dxa"/>
          </w:tcPr>
          <w:p w14:paraId="37B827F4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Blocking decrescendo diastolic murmur</w:t>
            </w:r>
          </w:p>
          <w:p w14:paraId="2EE17FE7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Hyperdynamic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pulse, head bobbing</w:t>
            </w:r>
          </w:p>
          <w:p w14:paraId="1BF4869B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Wide pulse pressure</w:t>
            </w:r>
          </w:p>
        </w:tc>
        <w:tc>
          <w:tcPr>
            <w:tcW w:w="2710" w:type="dxa"/>
          </w:tcPr>
          <w:p w14:paraId="0EDC98F1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Marfan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syndrome</w:t>
            </w:r>
          </w:p>
          <w:p w14:paraId="3FE4049B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Aortic root dilation</w:t>
            </w:r>
          </w:p>
          <w:p w14:paraId="29918AD9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Bicuspid aortic valve</w:t>
            </w:r>
          </w:p>
          <w:p w14:paraId="4F8866D2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Endocarditis, rheumatic fever</w:t>
            </w:r>
          </w:p>
          <w:p w14:paraId="3EDD64C6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Causes left HF</w:t>
            </w:r>
          </w:p>
        </w:tc>
      </w:tr>
      <w:tr w:rsidR="00FA3C8E" w14:paraId="70B699C0" w14:textId="77777777" w:rsidTr="00727F65">
        <w:trPr>
          <w:jc w:val="center"/>
        </w:trPr>
        <w:tc>
          <w:tcPr>
            <w:tcW w:w="418" w:type="dxa"/>
            <w:vMerge/>
          </w:tcPr>
          <w:p w14:paraId="344A0902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78" w:type="dxa"/>
          </w:tcPr>
          <w:p w14:paraId="174850D2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Mitral</w:t>
            </w:r>
          </w:p>
          <w:p w14:paraId="4C513984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Stenosis</w:t>
            </w:r>
          </w:p>
        </w:tc>
        <w:tc>
          <w:tcPr>
            <w:tcW w:w="3107" w:type="dxa"/>
          </w:tcPr>
          <w:p w14:paraId="631863C1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Late diastolic rumbling murmur</w:t>
            </w:r>
          </w:p>
          <w:p w14:paraId="39B7C50C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Opening snap</w:t>
            </w:r>
            <w:r>
              <w:rPr>
                <w:rFonts w:ascii="Calibri" w:hAnsi="Calibri"/>
                <w:sz w:val="16"/>
                <w:szCs w:val="16"/>
              </w:rPr>
              <w:t xml:space="preserve"> (leaflets halt motion)</w:t>
            </w:r>
          </w:p>
          <w:p w14:paraId="5A0F2058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Decr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proofErr w:type="gramStart"/>
            <w:r w:rsidRPr="009171DA">
              <w:rPr>
                <w:rFonts w:ascii="Calibri" w:hAnsi="Calibri"/>
                <w:b/>
                <w:sz w:val="16"/>
                <w:szCs w:val="16"/>
              </w:rPr>
              <w:t>between</w:t>
            </w:r>
            <w:proofErr w:type="gram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S2/OS means more severe</w:t>
            </w:r>
          </w:p>
        </w:tc>
        <w:tc>
          <w:tcPr>
            <w:tcW w:w="2710" w:type="dxa"/>
          </w:tcPr>
          <w:p w14:paraId="1158B8A6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Rheumatic fever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(late</w:t>
            </w:r>
            <w:r w:rsidRPr="009171DA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13B06244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Causes LA dilatation</w:t>
            </w:r>
          </w:p>
        </w:tc>
      </w:tr>
      <w:tr w:rsidR="00FA3C8E" w14:paraId="7538B82E" w14:textId="77777777" w:rsidTr="00727F65">
        <w:trPr>
          <w:jc w:val="center"/>
        </w:trPr>
        <w:tc>
          <w:tcPr>
            <w:tcW w:w="1896" w:type="dxa"/>
            <w:gridSpan w:val="2"/>
          </w:tcPr>
          <w:p w14:paraId="28354CCB" w14:textId="77777777" w:rsidR="00FA3C8E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Patent Ductus</w:t>
            </w:r>
          </w:p>
          <w:p w14:paraId="1FCFCCE8" w14:textId="77777777" w:rsidR="00FA3C8E" w:rsidRPr="000A14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Arteriosus</w:t>
            </w:r>
            <w:proofErr w:type="spellEnd"/>
          </w:p>
        </w:tc>
        <w:tc>
          <w:tcPr>
            <w:tcW w:w="3107" w:type="dxa"/>
          </w:tcPr>
          <w:p w14:paraId="01F4ACDD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Continuous machine-like murmur</w:t>
            </w:r>
          </w:p>
          <w:p w14:paraId="22983FD4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Listen at </w:t>
            </w:r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left </w:t>
            </w:r>
            <w:proofErr w:type="spellStart"/>
            <w:r w:rsidRPr="009171DA">
              <w:rPr>
                <w:rFonts w:ascii="Calibri" w:hAnsi="Calibri"/>
                <w:b/>
                <w:sz w:val="16"/>
                <w:szCs w:val="16"/>
              </w:rPr>
              <w:t>infraclavicular</w:t>
            </w:r>
            <w:proofErr w:type="spellEnd"/>
            <w:r w:rsidRPr="009171DA">
              <w:rPr>
                <w:rFonts w:ascii="Calibri" w:hAnsi="Calibri"/>
                <w:b/>
                <w:sz w:val="16"/>
                <w:szCs w:val="16"/>
              </w:rPr>
              <w:t xml:space="preserve"> area</w:t>
            </w:r>
          </w:p>
          <w:p w14:paraId="45D55B92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Loudest at S2</w:t>
            </w:r>
          </w:p>
        </w:tc>
        <w:tc>
          <w:tcPr>
            <w:tcW w:w="2710" w:type="dxa"/>
          </w:tcPr>
          <w:p w14:paraId="2526B952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Congenital rubella</w:t>
            </w:r>
          </w:p>
          <w:p w14:paraId="59A04AFD" w14:textId="77777777" w:rsidR="00FA3C8E" w:rsidRDefault="00FA3C8E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Prematurity</w:t>
            </w:r>
          </w:p>
          <w:p w14:paraId="7569C1B2" w14:textId="77777777" w:rsidR="00FA3C8E" w:rsidRPr="009171DA" w:rsidRDefault="00FA3C8E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71DA">
              <w:rPr>
                <w:rFonts w:ascii="Calibri" w:hAnsi="Calibri"/>
                <w:b/>
                <w:sz w:val="16"/>
                <w:szCs w:val="16"/>
              </w:rPr>
              <w:t>Treat with indomethacin</w:t>
            </w:r>
          </w:p>
        </w:tc>
      </w:tr>
    </w:tbl>
    <w:p w14:paraId="1FB81F31" w14:textId="77777777" w:rsidR="00FA3C8E" w:rsidRPr="00FA3C8E" w:rsidRDefault="00FA3C8E">
      <w:pPr>
        <w:rPr>
          <w:rFonts w:ascii="Calibri" w:hAnsi="Calibri"/>
          <w:sz w:val="16"/>
          <w:szCs w:val="16"/>
        </w:rPr>
      </w:pPr>
    </w:p>
    <w:sectPr w:rsidR="00FA3C8E" w:rsidRPr="00FA3C8E" w:rsidSect="00772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1"/>
    <w:rsid w:val="005331B5"/>
    <w:rsid w:val="00772A43"/>
    <w:rsid w:val="00C366C7"/>
    <w:rsid w:val="00DD4EF1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AF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3</cp:revision>
  <dcterms:created xsi:type="dcterms:W3CDTF">2016-03-15T21:17:00Z</dcterms:created>
  <dcterms:modified xsi:type="dcterms:W3CDTF">2016-03-26T19:50:00Z</dcterms:modified>
</cp:coreProperties>
</file>